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lang w:val="en-US" w:eastAsia="zh-CN"/>
        </w:rPr>
        <w:t>810</w:t>
      </w:r>
      <w:r>
        <w:rPr>
          <w:rFonts w:hint="eastAsia" w:ascii="黑体" w:eastAsia="黑体"/>
        </w:rPr>
        <w:t>环境微生物学  考试大纲</w:t>
      </w:r>
    </w:p>
    <w:p>
      <w:pPr>
        <w:pStyle w:val="3"/>
        <w:spacing w:before="0" w:after="0" w:line="360" w:lineRule="auto"/>
        <w:ind w:firstLine="482" w:firstLineChars="200"/>
        <w:rPr>
          <w:rFonts w:ascii="黑体" w:hAnsi="宋体" w:eastAsia="黑体"/>
          <w:b w:val="0"/>
          <w:sz w:val="24"/>
          <w:szCs w:val="24"/>
        </w:rPr>
      </w:pPr>
      <w:r>
        <w:rPr>
          <w:rFonts w:hint="eastAsia"/>
          <w:sz w:val="24"/>
          <w:szCs w:val="24"/>
        </w:rPr>
        <w:t>考生应掌握</w:t>
      </w:r>
      <w:r>
        <w:rPr>
          <w:rFonts w:hint="eastAsia" w:ascii="黑体" w:hAnsi="宋体" w:eastAsia="黑体"/>
          <w:b w:val="0"/>
          <w:sz w:val="24"/>
          <w:szCs w:val="24"/>
        </w:rPr>
        <w:t>微生物个体与群体特征、生理生化特性、生长特征、遗传变异，与环境工程相关的重要微生物类群及特性；微生物在环境物质循环中的作用；现代分子生物学技术在环境保护与环境工程中的应用；环境工程中生物处理方法的微生物机理，污水生物脱氮除磷机理与工艺选择；应用微生物学基础知识分析和解决工程中的问题；固定化微生物、微生物絮凝剂及微生物能源的开发与应用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DA45EC"/>
    <w:rsid w:val="000108DB"/>
    <w:rsid w:val="00020AC5"/>
    <w:rsid w:val="0004065C"/>
    <w:rsid w:val="00043972"/>
    <w:rsid w:val="00066B90"/>
    <w:rsid w:val="0008558B"/>
    <w:rsid w:val="000932F0"/>
    <w:rsid w:val="000A312B"/>
    <w:rsid w:val="000C3A89"/>
    <w:rsid w:val="000D16AE"/>
    <w:rsid w:val="000F7E41"/>
    <w:rsid w:val="001018F6"/>
    <w:rsid w:val="00101B55"/>
    <w:rsid w:val="00112E76"/>
    <w:rsid w:val="0012244E"/>
    <w:rsid w:val="00137FA6"/>
    <w:rsid w:val="001418F4"/>
    <w:rsid w:val="00156246"/>
    <w:rsid w:val="00156604"/>
    <w:rsid w:val="001603E1"/>
    <w:rsid w:val="001701D6"/>
    <w:rsid w:val="00172007"/>
    <w:rsid w:val="0017420C"/>
    <w:rsid w:val="001804A5"/>
    <w:rsid w:val="001A286E"/>
    <w:rsid w:val="001C0299"/>
    <w:rsid w:val="001F75B6"/>
    <w:rsid w:val="002163F5"/>
    <w:rsid w:val="00240F70"/>
    <w:rsid w:val="00243BF0"/>
    <w:rsid w:val="002709E2"/>
    <w:rsid w:val="00281D74"/>
    <w:rsid w:val="0028797F"/>
    <w:rsid w:val="002916FB"/>
    <w:rsid w:val="002A3A0E"/>
    <w:rsid w:val="002A44D9"/>
    <w:rsid w:val="002B0C50"/>
    <w:rsid w:val="002B1576"/>
    <w:rsid w:val="002B4C2C"/>
    <w:rsid w:val="002C6E1C"/>
    <w:rsid w:val="002E5739"/>
    <w:rsid w:val="00301ACA"/>
    <w:rsid w:val="0031041D"/>
    <w:rsid w:val="003115E0"/>
    <w:rsid w:val="00323B69"/>
    <w:rsid w:val="003422E0"/>
    <w:rsid w:val="00351785"/>
    <w:rsid w:val="00363C51"/>
    <w:rsid w:val="00366628"/>
    <w:rsid w:val="00370C99"/>
    <w:rsid w:val="003B23C1"/>
    <w:rsid w:val="003D3286"/>
    <w:rsid w:val="003F4993"/>
    <w:rsid w:val="0041237C"/>
    <w:rsid w:val="00416A2B"/>
    <w:rsid w:val="00444D2D"/>
    <w:rsid w:val="00455609"/>
    <w:rsid w:val="00473C13"/>
    <w:rsid w:val="004858EE"/>
    <w:rsid w:val="004C1694"/>
    <w:rsid w:val="004D0F64"/>
    <w:rsid w:val="004F5360"/>
    <w:rsid w:val="005207FF"/>
    <w:rsid w:val="00561EDB"/>
    <w:rsid w:val="0059011D"/>
    <w:rsid w:val="005A2251"/>
    <w:rsid w:val="005F2326"/>
    <w:rsid w:val="00656301"/>
    <w:rsid w:val="00665B6A"/>
    <w:rsid w:val="00673237"/>
    <w:rsid w:val="006A093B"/>
    <w:rsid w:val="006A31F0"/>
    <w:rsid w:val="006B3A55"/>
    <w:rsid w:val="006C01C2"/>
    <w:rsid w:val="006D3184"/>
    <w:rsid w:val="006D677A"/>
    <w:rsid w:val="006F02B1"/>
    <w:rsid w:val="006F401E"/>
    <w:rsid w:val="00712C69"/>
    <w:rsid w:val="00746D51"/>
    <w:rsid w:val="00770F57"/>
    <w:rsid w:val="00776DD4"/>
    <w:rsid w:val="00793BED"/>
    <w:rsid w:val="007A765E"/>
    <w:rsid w:val="007E4319"/>
    <w:rsid w:val="007F090D"/>
    <w:rsid w:val="007F2BF9"/>
    <w:rsid w:val="007F6567"/>
    <w:rsid w:val="0081778A"/>
    <w:rsid w:val="00821CDC"/>
    <w:rsid w:val="00830047"/>
    <w:rsid w:val="00842174"/>
    <w:rsid w:val="00853142"/>
    <w:rsid w:val="008A1E85"/>
    <w:rsid w:val="008B0C31"/>
    <w:rsid w:val="008B62C4"/>
    <w:rsid w:val="008C7C40"/>
    <w:rsid w:val="008E59EE"/>
    <w:rsid w:val="008E7FB6"/>
    <w:rsid w:val="009619C2"/>
    <w:rsid w:val="00970A7F"/>
    <w:rsid w:val="00973675"/>
    <w:rsid w:val="009D25E8"/>
    <w:rsid w:val="009E4148"/>
    <w:rsid w:val="009E470F"/>
    <w:rsid w:val="009F1A6E"/>
    <w:rsid w:val="00A10970"/>
    <w:rsid w:val="00A10CCE"/>
    <w:rsid w:val="00A223FC"/>
    <w:rsid w:val="00A52AE5"/>
    <w:rsid w:val="00A52E4B"/>
    <w:rsid w:val="00A80D48"/>
    <w:rsid w:val="00AA349C"/>
    <w:rsid w:val="00AC1246"/>
    <w:rsid w:val="00B267EC"/>
    <w:rsid w:val="00BB61A4"/>
    <w:rsid w:val="00BC5F8C"/>
    <w:rsid w:val="00C23FF7"/>
    <w:rsid w:val="00C52139"/>
    <w:rsid w:val="00C87AD7"/>
    <w:rsid w:val="00C97CA1"/>
    <w:rsid w:val="00CD46E8"/>
    <w:rsid w:val="00D1783B"/>
    <w:rsid w:val="00D222DD"/>
    <w:rsid w:val="00D270D2"/>
    <w:rsid w:val="00D5091E"/>
    <w:rsid w:val="00D7604F"/>
    <w:rsid w:val="00D81231"/>
    <w:rsid w:val="00D85354"/>
    <w:rsid w:val="00D92525"/>
    <w:rsid w:val="00D933D1"/>
    <w:rsid w:val="00DA45EC"/>
    <w:rsid w:val="00DB2460"/>
    <w:rsid w:val="00DE247C"/>
    <w:rsid w:val="00E64FD3"/>
    <w:rsid w:val="00EA6C94"/>
    <w:rsid w:val="00EC3E95"/>
    <w:rsid w:val="00ED2B68"/>
    <w:rsid w:val="00F07DDA"/>
    <w:rsid w:val="00F7366D"/>
    <w:rsid w:val="00F9158E"/>
    <w:rsid w:val="00F97706"/>
    <w:rsid w:val="00FB340C"/>
    <w:rsid w:val="00FB68C1"/>
    <w:rsid w:val="00FC5BE5"/>
    <w:rsid w:val="00FC7F7C"/>
    <w:rsid w:val="05FC4E0E"/>
    <w:rsid w:val="12D641DD"/>
    <w:rsid w:val="15D03A5B"/>
    <w:rsid w:val="1C317573"/>
    <w:rsid w:val="1CD03E45"/>
    <w:rsid w:val="26FB31B7"/>
    <w:rsid w:val="2F8A5E07"/>
    <w:rsid w:val="4B3D36E9"/>
    <w:rsid w:val="5137296F"/>
    <w:rsid w:val="55A4169E"/>
    <w:rsid w:val="5B3352EF"/>
    <w:rsid w:val="5DA60293"/>
    <w:rsid w:val="6752371D"/>
    <w:rsid w:val="6F522CCB"/>
    <w:rsid w:val="74B00B3F"/>
    <w:rsid w:val="79830003"/>
    <w:rsid w:val="7F6D5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178</Words>
  <Characters>178</Characters>
  <Lines>1</Lines>
  <Paragraphs>1</Paragraphs>
  <TotalTime>0</TotalTime>
  <ScaleCrop>false</ScaleCrop>
  <LinksUpToDate>false</LinksUpToDate>
  <CharactersWithSpaces>180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2009-07-12T00:00:00Z</dcterms:created>
  <dc:creator>lenovo</dc:creator>
  <cp:lastModifiedBy>vertesyuan</cp:lastModifiedBy>
  <dcterms:modified xsi:type="dcterms:W3CDTF">2023-12-05T13:08:25Z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3B6BAB76BA3C4D21A7C5BE77347E4F6F_13</vt:lpwstr>
  </property>
</Properties>
</file>